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6CE" w:rsidRPr="00AC26CE" w:rsidRDefault="00AC26CE" w:rsidP="00AC26CE">
      <w:pPr>
        <w:tabs>
          <w:tab w:val="left" w:pos="964"/>
        </w:tabs>
        <w:spacing w:line="259" w:lineRule="auto"/>
        <w:rPr>
          <w:rFonts w:eastAsia="Calibri"/>
          <w:b/>
          <w:sz w:val="22"/>
          <w:lang w:eastAsia="en-US"/>
        </w:rPr>
      </w:pPr>
      <w:bookmarkStart w:id="0" w:name="_Hlk128748807"/>
      <w:r w:rsidRPr="00AC26CE">
        <w:rPr>
          <w:rFonts w:eastAsia="Calibri"/>
          <w:b/>
          <w:sz w:val="22"/>
          <w:lang w:eastAsia="en-US"/>
        </w:rPr>
        <w:tab/>
      </w:r>
      <w:r w:rsidRPr="00AC26CE">
        <w:rPr>
          <w:b/>
          <w:noProof/>
        </w:rPr>
        <w:drawing>
          <wp:inline distT="0" distB="0" distL="0" distR="0">
            <wp:extent cx="457200" cy="542925"/>
            <wp:effectExtent l="0" t="0" r="0" b="0"/>
            <wp:docPr id="2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6CE" w:rsidRPr="00AC26CE" w:rsidRDefault="00AC26CE" w:rsidP="00AC26CE">
      <w:pPr>
        <w:spacing w:line="259" w:lineRule="auto"/>
        <w:rPr>
          <w:rFonts w:eastAsia="Calibri"/>
          <w:sz w:val="22"/>
          <w:lang w:eastAsia="en-US"/>
        </w:rPr>
      </w:pPr>
      <w:r w:rsidRPr="00AC26CE">
        <w:rPr>
          <w:rFonts w:eastAsia="Calibri"/>
          <w:b/>
          <w:sz w:val="22"/>
          <w:lang w:eastAsia="en-US"/>
        </w:rPr>
        <w:t>REPUBLIKA HRVATSKA</w:t>
      </w:r>
      <w:r w:rsidRPr="00AC26CE">
        <w:rPr>
          <w:rFonts w:eastAsia="Calibri"/>
          <w:b/>
          <w:sz w:val="22"/>
          <w:lang w:eastAsia="en-US"/>
        </w:rPr>
        <w:br/>
        <w:t>SREDNJA TEHNIČKA PROMETNA ŠKOLA</w:t>
      </w:r>
    </w:p>
    <w:p w:rsidR="00FC07C8" w:rsidRDefault="00AC26CE" w:rsidP="00FC07C8">
      <w:pPr>
        <w:rPr>
          <w:rFonts w:eastAsia="Calibri"/>
          <w:sz w:val="22"/>
          <w:lang w:eastAsia="en-US"/>
        </w:rPr>
      </w:pPr>
      <w:r w:rsidRPr="00AC26CE">
        <w:rPr>
          <w:rFonts w:eastAsia="Calibri"/>
          <w:sz w:val="22"/>
          <w:lang w:eastAsia="en-US"/>
        </w:rPr>
        <w:t>Ulica Nikole Tesle 4, 21000 Split</w:t>
      </w:r>
    </w:p>
    <w:p w:rsidR="00FC07C8" w:rsidRDefault="00FC07C8" w:rsidP="00FC07C8">
      <w:pPr>
        <w:rPr>
          <w:rFonts w:eastAsia="Calibri"/>
          <w:sz w:val="22"/>
          <w:lang w:eastAsia="en-US"/>
        </w:rPr>
      </w:pPr>
    </w:p>
    <w:p w:rsidR="00FC07C8" w:rsidRPr="00FC07C8" w:rsidRDefault="00FC07C8" w:rsidP="00FC07C8">
      <w:pPr>
        <w:rPr>
          <w:rFonts w:eastAsia="Calibri"/>
          <w:sz w:val="22"/>
          <w:lang w:eastAsia="en-US"/>
        </w:rPr>
      </w:pPr>
      <w:r w:rsidRPr="00FC07C8">
        <w:rPr>
          <w:rFonts w:eastAsia="Calibri"/>
          <w:sz w:val="22"/>
          <w:lang w:eastAsia="en-US"/>
        </w:rPr>
        <w:t>KLASA: 602-02/2</w:t>
      </w:r>
      <w:r w:rsidR="00985AF7">
        <w:rPr>
          <w:rFonts w:eastAsia="Calibri"/>
          <w:sz w:val="22"/>
          <w:lang w:eastAsia="en-US"/>
        </w:rPr>
        <w:t>6</w:t>
      </w:r>
      <w:r w:rsidRPr="00FC07C8">
        <w:rPr>
          <w:rFonts w:eastAsia="Calibri"/>
          <w:sz w:val="22"/>
          <w:lang w:eastAsia="en-US"/>
        </w:rPr>
        <w:t>-11/</w:t>
      </w:r>
    </w:p>
    <w:p w:rsidR="00AC26CE" w:rsidRDefault="00FC07C8" w:rsidP="00FC07C8">
      <w:pPr>
        <w:rPr>
          <w:rFonts w:eastAsia="Calibri"/>
          <w:sz w:val="22"/>
          <w:lang w:eastAsia="en-US"/>
        </w:rPr>
      </w:pPr>
      <w:r w:rsidRPr="00FC07C8">
        <w:rPr>
          <w:rFonts w:eastAsia="Calibri"/>
          <w:sz w:val="22"/>
          <w:lang w:eastAsia="en-US"/>
        </w:rPr>
        <w:t>URBROJ: 2181-335-08-2</w:t>
      </w:r>
      <w:r w:rsidR="00985AF7">
        <w:rPr>
          <w:rFonts w:eastAsia="Calibri"/>
          <w:sz w:val="22"/>
          <w:lang w:eastAsia="en-US"/>
        </w:rPr>
        <w:t>6</w:t>
      </w:r>
      <w:r w:rsidRPr="00FC07C8">
        <w:rPr>
          <w:rFonts w:eastAsia="Calibri"/>
          <w:sz w:val="22"/>
          <w:lang w:eastAsia="en-US"/>
        </w:rPr>
        <w:t>-</w:t>
      </w:r>
      <w:bookmarkEnd w:id="0"/>
    </w:p>
    <w:p w:rsidR="00FC07C8" w:rsidRDefault="00FC07C8" w:rsidP="00FC07C8">
      <w:pPr>
        <w:rPr>
          <w:sz w:val="22"/>
          <w:szCs w:val="22"/>
        </w:rPr>
      </w:pPr>
    </w:p>
    <w:p w:rsidR="0033104F" w:rsidRPr="00A4700D" w:rsidRDefault="001B0874" w:rsidP="00AC26CE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985AF7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1593064994" w:edGrp="everyone"/>
      <w:r w:rsidR="00AC26CE">
        <w:rPr>
          <w:sz w:val="22"/>
          <w:szCs w:val="22"/>
        </w:rPr>
        <w:t xml:space="preserve">  </w:t>
      </w:r>
      <w:bookmarkStart w:id="1" w:name="_GoBack"/>
      <w:bookmarkEnd w:id="1"/>
      <w:r w:rsidR="00AC26CE">
        <w:rPr>
          <w:sz w:val="22"/>
          <w:szCs w:val="22"/>
        </w:rPr>
        <w:t xml:space="preserve">      </w:t>
      </w:r>
      <w:permEnd w:id="1593064994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1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 xml:space="preserve">oških mjera (NN </w:t>
      </w:r>
      <w:r w:rsidR="001B0874" w:rsidRPr="003016AC">
        <w:t>94/15</w:t>
      </w:r>
      <w:r w:rsidR="00F41368">
        <w:t xml:space="preserve">, </w:t>
      </w:r>
      <w:r w:rsidR="00560C15" w:rsidRPr="003016AC">
        <w:t>3/17</w:t>
      </w:r>
      <w:r w:rsidR="00F41368">
        <w:t xml:space="preserve"> i 22/26</w:t>
      </w:r>
      <w:r w:rsidR="00560C15" w:rsidRPr="003016AC">
        <w:t xml:space="preserve">), </w:t>
      </w:r>
      <w:permStart w:id="1101401503" w:edGrp="everyone"/>
      <w:r w:rsidR="0014370C">
        <w:t>________________</w:t>
      </w:r>
      <w:r w:rsidR="000B566E">
        <w:t xml:space="preserve"> </w:t>
      </w:r>
      <w:r w:rsidR="0097589C" w:rsidRPr="003016AC">
        <w:t>razrednik</w:t>
      </w:r>
      <w:r w:rsidR="00B21461" w:rsidRPr="00BC2CB2">
        <w:rPr>
          <w:color w:val="00B0F0"/>
        </w:rPr>
        <w:t>/ca</w:t>
      </w:r>
      <w:r w:rsidR="0097589C" w:rsidRPr="003016AC">
        <w:t xml:space="preserve"> </w:t>
      </w:r>
      <w:permEnd w:id="1101401503"/>
      <w:r w:rsidR="0014370C">
        <w:t>u Srednjoj tehničkoj prometnoj školi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1112485778" w:edGrp="everyone"/>
      <w:r w:rsidRPr="003016AC">
        <w:t>__________</w:t>
      </w:r>
      <w:r w:rsidR="00560C15" w:rsidRPr="003016AC">
        <w:t>_____</w:t>
      </w:r>
      <w:permEnd w:id="1112485778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33104F">
      <w:pPr>
        <w:jc w:val="center"/>
        <w:rPr>
          <w:b/>
          <w:bCs/>
        </w:rPr>
      </w:pPr>
      <w:r w:rsidRPr="003016AC">
        <w:rPr>
          <w:b/>
          <w:bCs/>
        </w:rPr>
        <w:t xml:space="preserve"> </w:t>
      </w:r>
      <w:r w:rsidR="005B4D18" w:rsidRPr="003016AC">
        <w:rPr>
          <w:b/>
          <w:bCs/>
        </w:rPr>
        <w:t xml:space="preserve">O P O M E N </w:t>
      </w:r>
      <w:r w:rsidR="00BE327D" w:rsidRPr="003016AC">
        <w:rPr>
          <w:b/>
          <w:bCs/>
        </w:rPr>
        <w:t>A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Pr="00493A85" w:rsidRDefault="0033104F" w:rsidP="009B0331">
      <w:pPr>
        <w:jc w:val="both"/>
      </w:pPr>
      <w:permStart w:id="1009126425" w:edGrp="everyone"/>
      <w:r w:rsidRPr="003016AC">
        <w:t>_________________</w:t>
      </w:r>
      <w:permEnd w:id="1009126425"/>
      <w:r w:rsidRPr="003016AC">
        <w:t xml:space="preserve">, </w:t>
      </w:r>
      <w:r w:rsidR="003016AC">
        <w:t>učeni</w:t>
      </w:r>
      <w:permStart w:id="197085388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 xml:space="preserve">______ </w:t>
      </w:r>
      <w:permEnd w:id="197085388"/>
      <w:r w:rsidRPr="003016AC">
        <w:t>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016AC">
        <w:rPr>
          <w:b/>
        </w:rPr>
        <w:t>o</w:t>
      </w:r>
      <w:r w:rsidR="00BE327D" w:rsidRPr="003016AC">
        <w:rPr>
          <w:b/>
        </w:rPr>
        <w:t>pomena</w:t>
      </w:r>
      <w:r w:rsidR="00493A85">
        <w:rPr>
          <w:b/>
        </w:rPr>
        <w:t xml:space="preserve"> </w:t>
      </w:r>
      <w:r w:rsidR="00493A85" w:rsidRPr="00493A85">
        <w:t>kao mjera upozorenja.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Default="003016AC" w:rsidP="00D7536B">
      <w:pPr>
        <w:jc w:val="center"/>
      </w:pPr>
    </w:p>
    <w:p w:rsidR="003016AC" w:rsidRDefault="00FD5330" w:rsidP="00FD5330">
      <w:r>
        <w:t>Učeni</w:t>
      </w:r>
      <w:permStart w:id="312300042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312300042"/>
      <w:r w:rsidR="003016AC">
        <w:t xml:space="preserve"> izriče se pedagoška mjere opomena kao mjera upozorenja sukladno</w:t>
      </w:r>
      <w:r w:rsidR="0033104F"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1. Pravilnika o kriterijima za izricanje pedagoških mjera (</w:t>
      </w:r>
      <w:r w:rsidR="00C00533" w:rsidRPr="00C00533">
        <w:t>NN 94/15, 3/17 i 22/26</w:t>
      </w:r>
      <w:r w:rsidR="003016AC" w:rsidRPr="003016AC">
        <w:t>)</w:t>
      </w:r>
      <w:r w:rsidR="003016AC">
        <w:t>.</w:t>
      </w:r>
    </w:p>
    <w:p w:rsidR="003016AC" w:rsidRDefault="003016AC" w:rsidP="009B0331">
      <w:pPr>
        <w:jc w:val="both"/>
      </w:pPr>
    </w:p>
    <w:p w:rsidR="003016AC" w:rsidRPr="00A32674" w:rsidRDefault="003016AC" w:rsidP="009B0331">
      <w:pPr>
        <w:jc w:val="both"/>
      </w:pPr>
      <w:r>
        <w:t>Pedagoška mjera izriče se zbog</w:t>
      </w:r>
      <w:r w:rsidR="00A32674">
        <w:t xml:space="preserve"> toga što je učeni</w:t>
      </w:r>
      <w:permStart w:id="689586998" w:edGrp="everyone"/>
      <w:r w:rsidR="00A32674">
        <w:t>k</w:t>
      </w:r>
      <w:r w:rsidR="00A32674" w:rsidRPr="00A32674">
        <w:rPr>
          <w:color w:val="00B0F0"/>
        </w:rPr>
        <w:t>/ca</w:t>
      </w:r>
      <w:permEnd w:id="689586998"/>
      <w:r w:rsidR="00A32674">
        <w:t xml:space="preserve"> izosta</w:t>
      </w:r>
      <w:permStart w:id="542799370" w:edGrp="everyone"/>
      <w:r w:rsidR="00A32674">
        <w:t>o</w:t>
      </w:r>
      <w:r w:rsidR="00A32674" w:rsidRPr="00A32674">
        <w:rPr>
          <w:color w:val="00B0F0"/>
        </w:rPr>
        <w:t>/la</w:t>
      </w:r>
      <w:r w:rsidR="00022236">
        <w:rPr>
          <w:color w:val="00B0F0"/>
        </w:rPr>
        <w:t xml:space="preserve"> ________ (navesti točan broj sati) </w:t>
      </w:r>
      <w:permEnd w:id="542799370"/>
      <w:r w:rsidR="00022236">
        <w:t>odnosno</w:t>
      </w:r>
      <w:r w:rsidR="00022236">
        <w:rPr>
          <w:color w:val="00B0F0"/>
        </w:rPr>
        <w:t xml:space="preserve"> </w:t>
      </w:r>
      <w:r w:rsidR="00A32674" w:rsidRPr="00A32674">
        <w:t>više od 0,5% neopravdanih sati od ukupnog broja sati u koje je treba</w:t>
      </w:r>
      <w:permStart w:id="97215087" w:edGrp="everyone"/>
      <w:r w:rsidR="00A32674" w:rsidRPr="00A32674">
        <w:t>o</w:t>
      </w:r>
      <w:r w:rsidR="00A32674" w:rsidRPr="00A32674">
        <w:rPr>
          <w:color w:val="00B0F0"/>
        </w:rPr>
        <w:t>/la</w:t>
      </w:r>
      <w:permEnd w:id="97215087"/>
      <w:r w:rsidR="00A32674" w:rsidRPr="00A32674">
        <w:t xml:space="preserve"> biti uključen</w:t>
      </w:r>
      <w:permStart w:id="1771660577" w:edGrp="everyone"/>
      <w:r w:rsidR="00A32674" w:rsidRPr="00A32674">
        <w:rPr>
          <w:color w:val="00B0F0"/>
        </w:rPr>
        <w:t>/a</w:t>
      </w:r>
      <w:permEnd w:id="1771660577"/>
      <w:r w:rsidR="00A32674" w:rsidRPr="00A32674">
        <w:t xml:space="preserve"> tijekom nastavne godine.</w:t>
      </w:r>
    </w:p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492459801" w:edGrp="everyone"/>
      <w:r w:rsidRPr="00D12B56">
        <w:rPr>
          <w:color w:val="000000"/>
        </w:rPr>
        <w:t>ka</w:t>
      </w:r>
      <w:r w:rsidRPr="00D12B56">
        <w:rPr>
          <w:i/>
          <w:color w:val="00B0F0"/>
        </w:rPr>
        <w:t>/ce</w:t>
      </w:r>
      <w:permEnd w:id="492459801"/>
      <w:r w:rsidRPr="00D12B56">
        <w:rPr>
          <w:color w:val="00B0F0"/>
        </w:rPr>
        <w:t xml:space="preserve"> </w:t>
      </w:r>
      <w:r w:rsidRPr="00D12B56">
        <w:rPr>
          <w:color w:val="000000"/>
        </w:rPr>
        <w:t>informirani su o neprihvatljivom ponašanju učeni</w:t>
      </w:r>
      <w:permStart w:id="886189740" w:edGrp="everyone"/>
      <w:r w:rsidRPr="00D12B56">
        <w:rPr>
          <w:color w:val="000000"/>
        </w:rPr>
        <w:t>ka/</w:t>
      </w:r>
      <w:r w:rsidRPr="00D12B56">
        <w:rPr>
          <w:i/>
          <w:color w:val="00B0F0"/>
        </w:rPr>
        <w:t>ce</w:t>
      </w:r>
      <w:permEnd w:id="886189740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214309065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</w:t>
      </w:r>
      <w:r w:rsidR="00B37340">
        <w:rPr>
          <w:color w:val="00B0F0"/>
        </w:rPr>
        <w:t>.)</w:t>
      </w:r>
      <w:r w:rsidRPr="00BC2CB2">
        <w:rPr>
          <w:color w:val="00B0F0"/>
        </w:rPr>
        <w:t xml:space="preserve"> </w:t>
      </w:r>
    </w:p>
    <w:permEnd w:id="214309065"/>
    <w:p w:rsidR="00D12B56" w:rsidRPr="00D12B56" w:rsidRDefault="00D12B56" w:rsidP="00A827EF">
      <w:pPr>
        <w:jc w:val="both"/>
        <w:rPr>
          <w:color w:val="000000"/>
        </w:rPr>
      </w:pPr>
      <w:r w:rsidRPr="00D12B56">
        <w:rPr>
          <w:color w:val="000000"/>
        </w:rPr>
        <w:t>Učeni</w:t>
      </w:r>
      <w:permStart w:id="772032260" w:edGrp="everyone"/>
      <w:r w:rsidRPr="00D12B56">
        <w:rPr>
          <w:color w:val="000000"/>
        </w:rPr>
        <w:t>ku</w:t>
      </w:r>
      <w:r w:rsidRPr="00D12B56">
        <w:rPr>
          <w:i/>
          <w:color w:val="00B0F0"/>
        </w:rPr>
        <w:t>/ci</w:t>
      </w:r>
      <w:r w:rsidRPr="00D12B56">
        <w:rPr>
          <w:color w:val="00B0F0"/>
        </w:rPr>
        <w:t xml:space="preserve"> </w:t>
      </w:r>
      <w:permEnd w:id="772032260"/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2067758151" w:edGrp="everyone"/>
      <w:r w:rsidR="00D12B56" w:rsidRPr="00D12B56">
        <w:rPr>
          <w:color w:val="000000"/>
        </w:rPr>
        <w:t>ka</w:t>
      </w:r>
      <w:r w:rsidR="00D12B56" w:rsidRPr="00D12B56">
        <w:rPr>
          <w:i/>
          <w:color w:val="00B0F0"/>
        </w:rPr>
        <w:t>/ce</w:t>
      </w:r>
      <w:permEnd w:id="2067758151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>psihofizičkoj razvijenosti i osobinama, ranijem ponašanju, okolnostima koje su utjecale na</w:t>
      </w:r>
      <w:r w:rsidR="00755A1D">
        <w:rPr>
          <w:color w:val="000000"/>
        </w:rPr>
        <w:t xml:space="preserve"> </w:t>
      </w:r>
      <w:permStart w:id="2052417355" w:edGrp="everyone"/>
      <w:r w:rsidR="00755A1D">
        <w:rPr>
          <w:color w:val="000000"/>
        </w:rPr>
        <w:t>nje</w:t>
      </w:r>
      <w:r w:rsidR="00D12B56" w:rsidRPr="00D12B56">
        <w:rPr>
          <w:color w:val="000000"/>
        </w:rPr>
        <w:t>gov</w:t>
      </w:r>
      <w:r w:rsidRPr="00BC2CB2">
        <w:rPr>
          <w:color w:val="00B0F0"/>
        </w:rPr>
        <w:t>/njen</w:t>
      </w:r>
      <w:permEnd w:id="2052417355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>okolnostima</w:t>
      </w:r>
      <w:r w:rsidR="00B37340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>Pedagoška mjera opomene izriče se za tekuću školsku godinu</w:t>
      </w:r>
      <w:r w:rsidR="00B37340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>U slučaju promjene odnosno poboljšanja ponašanja učeni</w:t>
      </w:r>
      <w:permStart w:id="965168834" w:edGrp="everyone"/>
      <w:r w:rsidRPr="00D12B56">
        <w:t>ka</w:t>
      </w:r>
      <w:r w:rsidRPr="00D12B56">
        <w:rPr>
          <w:i/>
          <w:color w:val="00B0F0"/>
        </w:rPr>
        <w:t>/ce</w:t>
      </w:r>
      <w:permEnd w:id="965168834"/>
      <w:r w:rsidRPr="00D12B56">
        <w:rPr>
          <w:color w:val="00B0F0"/>
        </w:rPr>
        <w:t xml:space="preserve"> </w:t>
      </w:r>
      <w:r w:rsidRPr="00D12B56">
        <w:t xml:space="preserve">izrečena pedagoška mjera opomene može se ukinuti u skladu s člankom 84. stavkom 9. Zakona o odgoju i obrazovanju u osnovnoj i srednjoj školi. </w:t>
      </w:r>
    </w:p>
    <w:p w:rsidR="00D12B56" w:rsidRDefault="00D12B56" w:rsidP="0014370C">
      <w:pPr>
        <w:jc w:val="both"/>
      </w:pPr>
      <w:r w:rsidRPr="00D12B56">
        <w:rPr>
          <w:b/>
        </w:rPr>
        <w:lastRenderedPageBreak/>
        <w:t xml:space="preserve">Pouka o pravnom lijeku: </w:t>
      </w:r>
      <w:r w:rsidRPr="00D12B56">
        <w:t>Protiv izrečene pedagoške mjere opomen</w:t>
      </w:r>
      <w:r w:rsidR="0014370C">
        <w:t>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1354905151" w:edGrp="everyone"/>
      <w:r w:rsidRPr="00D12B56">
        <w:t>ka</w:t>
      </w:r>
      <w:r w:rsidR="000425D2">
        <w:rPr>
          <w:color w:val="00B0F0"/>
        </w:rPr>
        <w:t>/ce</w:t>
      </w:r>
      <w:permEnd w:id="1354905151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  <w:permStart w:id="1498898650" w:edGrp="everyone"/>
    </w:p>
    <w:p w:rsidR="00991244" w:rsidRPr="003016AC" w:rsidRDefault="00991244"/>
    <w:permEnd w:id="1498898650"/>
    <w:p w:rsidR="00F01C75" w:rsidRDefault="00F01C75" w:rsidP="00B37340">
      <w:pPr>
        <w:ind w:left="6237"/>
        <w:jc w:val="center"/>
      </w:pPr>
      <w:r w:rsidRPr="003016AC">
        <w:t>R</w:t>
      </w:r>
      <w:r w:rsidR="0014370C">
        <w:t>azredni</w:t>
      </w:r>
      <w:permStart w:id="377757831" w:edGrp="everyone"/>
      <w:r w:rsidR="0014370C">
        <w:t>k</w:t>
      </w:r>
      <w:r w:rsidR="0014370C" w:rsidRPr="0014370C">
        <w:rPr>
          <w:color w:val="00B0F0"/>
        </w:rPr>
        <w:t>/ca</w:t>
      </w:r>
      <w:permEnd w:id="377757831"/>
      <w:r w:rsidRPr="003016AC">
        <w:t xml:space="preserve"> :</w:t>
      </w:r>
    </w:p>
    <w:p w:rsidR="0014370C" w:rsidRDefault="0014370C" w:rsidP="00B37340">
      <w:pPr>
        <w:ind w:left="6237"/>
        <w:jc w:val="center"/>
      </w:pPr>
    </w:p>
    <w:p w:rsidR="0014370C" w:rsidRDefault="0014370C" w:rsidP="00B37340">
      <w:pPr>
        <w:ind w:left="6237"/>
        <w:jc w:val="center"/>
      </w:pPr>
      <w:permStart w:id="1363505238" w:edGrp="everyone"/>
      <w:r>
        <w:t>_______________</w:t>
      </w:r>
    </w:p>
    <w:p w:rsidR="0014370C" w:rsidRPr="0014370C" w:rsidRDefault="0014370C" w:rsidP="00B37340">
      <w:pPr>
        <w:ind w:left="6237"/>
        <w:jc w:val="center"/>
        <w:rPr>
          <w:color w:val="00B0F0"/>
        </w:rPr>
      </w:pPr>
      <w:r w:rsidRPr="0014370C">
        <w:rPr>
          <w:color w:val="00B0F0"/>
        </w:rPr>
        <w:t>(Ime i prezime)</w:t>
      </w:r>
    </w:p>
    <w:p w:rsidR="0014370C" w:rsidRDefault="0014370C"/>
    <w:p w:rsidR="0014370C" w:rsidRDefault="0014370C"/>
    <w:p w:rsidR="0014370C" w:rsidRDefault="0014370C"/>
    <w:p w:rsidR="0014370C" w:rsidRDefault="0014370C"/>
    <w:permEnd w:id="1363505238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821573369" w:edGrp="everyone"/>
      <w:r w:rsidR="0014370C">
        <w:rPr>
          <w:sz w:val="22"/>
          <w:szCs w:val="22"/>
        </w:rPr>
        <w:t>k</w:t>
      </w:r>
      <w:r w:rsidR="00755A1D">
        <w:rPr>
          <w:sz w:val="22"/>
          <w:szCs w:val="22"/>
        </w:rPr>
        <w:t>/ca</w:t>
      </w:r>
      <w:permEnd w:id="1821573369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>oditelj/skrbnik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AC26C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F6" w:rsidRDefault="00FC66F6" w:rsidP="00B37340">
      <w:r>
        <w:separator/>
      </w:r>
    </w:p>
  </w:endnote>
  <w:endnote w:type="continuationSeparator" w:id="0">
    <w:p w:rsidR="00FC66F6" w:rsidRDefault="00FC66F6" w:rsidP="00B3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F6" w:rsidRDefault="00FC66F6" w:rsidP="00B37340">
      <w:r>
        <w:separator/>
      </w:r>
    </w:p>
  </w:footnote>
  <w:footnote w:type="continuationSeparator" w:id="0">
    <w:p w:rsidR="00FC66F6" w:rsidRDefault="00FC66F6" w:rsidP="00B3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4kKNBuuMZBnKlbv5i3d1c82uneY+isw6A4bDE/nOgxIVafLQZIgM/P9vudRQVRVQVo6tAEbKfsv2egf6RgPAg==" w:salt="HiJ46HnUMSsPiSqdkYn6G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22236"/>
    <w:rsid w:val="000425D2"/>
    <w:rsid w:val="00067BAE"/>
    <w:rsid w:val="0007112B"/>
    <w:rsid w:val="00094B8B"/>
    <w:rsid w:val="000B566E"/>
    <w:rsid w:val="000D0A32"/>
    <w:rsid w:val="0014370C"/>
    <w:rsid w:val="001B0874"/>
    <w:rsid w:val="001E4E4B"/>
    <w:rsid w:val="001E5B40"/>
    <w:rsid w:val="001F0C28"/>
    <w:rsid w:val="00250B46"/>
    <w:rsid w:val="002C695C"/>
    <w:rsid w:val="003016AC"/>
    <w:rsid w:val="0033104F"/>
    <w:rsid w:val="00482486"/>
    <w:rsid w:val="004826AB"/>
    <w:rsid w:val="00493A85"/>
    <w:rsid w:val="00505F74"/>
    <w:rsid w:val="00516A4A"/>
    <w:rsid w:val="00542D5D"/>
    <w:rsid w:val="005440B9"/>
    <w:rsid w:val="00547860"/>
    <w:rsid w:val="00560C15"/>
    <w:rsid w:val="00561D7F"/>
    <w:rsid w:val="005A7C0C"/>
    <w:rsid w:val="005B0904"/>
    <w:rsid w:val="005B4D18"/>
    <w:rsid w:val="005E3C71"/>
    <w:rsid w:val="00691A4B"/>
    <w:rsid w:val="006C44E3"/>
    <w:rsid w:val="006E180C"/>
    <w:rsid w:val="006F26F9"/>
    <w:rsid w:val="00755A1D"/>
    <w:rsid w:val="00793A73"/>
    <w:rsid w:val="007D4853"/>
    <w:rsid w:val="008524C1"/>
    <w:rsid w:val="008531C2"/>
    <w:rsid w:val="008779A2"/>
    <w:rsid w:val="00880260"/>
    <w:rsid w:val="00917207"/>
    <w:rsid w:val="00956CBD"/>
    <w:rsid w:val="0097589C"/>
    <w:rsid w:val="00985AF7"/>
    <w:rsid w:val="00991244"/>
    <w:rsid w:val="00991937"/>
    <w:rsid w:val="009A2A9F"/>
    <w:rsid w:val="009B0331"/>
    <w:rsid w:val="009B42E9"/>
    <w:rsid w:val="00A32674"/>
    <w:rsid w:val="00A34F13"/>
    <w:rsid w:val="00A4700D"/>
    <w:rsid w:val="00A827EF"/>
    <w:rsid w:val="00A859E4"/>
    <w:rsid w:val="00AC26CE"/>
    <w:rsid w:val="00AE7046"/>
    <w:rsid w:val="00B21461"/>
    <w:rsid w:val="00B339AF"/>
    <w:rsid w:val="00B37340"/>
    <w:rsid w:val="00BC2CB2"/>
    <w:rsid w:val="00BE327D"/>
    <w:rsid w:val="00C00533"/>
    <w:rsid w:val="00C02121"/>
    <w:rsid w:val="00C46008"/>
    <w:rsid w:val="00C75AAC"/>
    <w:rsid w:val="00CE107F"/>
    <w:rsid w:val="00D12B56"/>
    <w:rsid w:val="00D371C2"/>
    <w:rsid w:val="00D7536B"/>
    <w:rsid w:val="00D80FC4"/>
    <w:rsid w:val="00DB4705"/>
    <w:rsid w:val="00DB5F86"/>
    <w:rsid w:val="00DB7630"/>
    <w:rsid w:val="00DF0108"/>
    <w:rsid w:val="00DF21E1"/>
    <w:rsid w:val="00E5608F"/>
    <w:rsid w:val="00EB173C"/>
    <w:rsid w:val="00ED1CF7"/>
    <w:rsid w:val="00F01C75"/>
    <w:rsid w:val="00F1282B"/>
    <w:rsid w:val="00F41368"/>
    <w:rsid w:val="00F82221"/>
    <w:rsid w:val="00FC07C8"/>
    <w:rsid w:val="00FC66F6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94F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3734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B37340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B3734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B37340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AC26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87F58-B618-498E-AB7F-0E9539ED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8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2025-04-16T19:35:00Z</dcterms:created>
  <dcterms:modified xsi:type="dcterms:W3CDTF">2026-03-10T09:20:00Z</dcterms:modified>
</cp:coreProperties>
</file>